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，本人自愿参加2021年常德市财政局公开遴选公务员考试。为了保证考试人员的身体健康和生命安全，现承诺如下：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1.在新冠肺炎疫情防控期间，本人严格遵守国家疫情防控的规定和要求，积极配合疫情防控工作。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2.严格做好考试前期的个人健康状况、出行史和接触史排查，如实记录并报告活动轨迹和体温情况。参加考试前14天内未曾到过疫情中高风险地区，未接触过新冠病毒确诊病例、无症状感染者及发热病人。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3.做好考试途中的个人防护。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4.考试期间，严格遵守考场纪律，按照疫情防护指引，配合管理人员做好体温检测、相关手续查验等工作。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5.考试期间出现发热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疑似发热情况，立即</w:t>
      </w:r>
      <w:r>
        <w:rPr>
          <w:rFonts w:hint="eastAsia" w:ascii="仿宋_GB2312" w:eastAsia="仿宋_GB2312"/>
          <w:sz w:val="32"/>
          <w:szCs w:val="32"/>
          <w:lang w:eastAsia="zh-CN"/>
        </w:rPr>
        <w:t>向组考方报告并</w:t>
      </w:r>
      <w:r>
        <w:rPr>
          <w:rFonts w:hint="eastAsia" w:ascii="仿宋_GB2312" w:eastAsia="仿宋_GB2312"/>
          <w:sz w:val="32"/>
          <w:szCs w:val="32"/>
        </w:rPr>
        <w:t>前往定点医院检查治疗，本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人愿承担所有检查治疗费用。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6.因个人原因不能按时参加笔试或者不能提供隔离证明、核酸检测结果、血清检测结果等，视为自动放弃。我对以上承诺负责，若有违背或者提供虚假信息，造成重大影响的，我愿意承担由此产生的一切后果。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考生（签名）：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 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84A04"/>
    <w:rsid w:val="00736BED"/>
    <w:rsid w:val="008B7726"/>
    <w:rsid w:val="008E6D29"/>
    <w:rsid w:val="00D31D50"/>
    <w:rsid w:val="00F553CE"/>
    <w:rsid w:val="339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16</TotalTime>
  <ScaleCrop>false</ScaleCrop>
  <LinksUpToDate>false</LinksUpToDate>
  <CharactersWithSpaces>467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李德志</cp:lastModifiedBy>
  <cp:lastPrinted>2021-01-15T03:43:00Z</cp:lastPrinted>
  <dcterms:modified xsi:type="dcterms:W3CDTF">2021-01-15T07:41:28Z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